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7B8" w:rsidRDefault="004017B8">
      <w:r>
        <w:t>Charles Darwin and his theory of evolution.</w:t>
      </w:r>
    </w:p>
    <w:p w:rsidR="004017B8" w:rsidRDefault="004017B8"/>
    <w:p w:rsidR="004017B8" w:rsidRDefault="004017B8">
      <w:r>
        <w:t xml:space="preserve">Write a research report all about Charles Darwin and his theory of evolution. Ensure you include key facts about Charles Darwin such as his date of birth and what he meant by evolution. This can the. Be added to our science working wall as he is our key scientist. </w:t>
      </w:r>
    </w:p>
    <w:sectPr w:rsidR="004017B8" w:rsidSect="003757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B8"/>
    <w:rsid w:val="0037576A"/>
    <w:rsid w:val="003817D2"/>
    <w:rsid w:val="004017B8"/>
    <w:rsid w:val="004F547C"/>
    <w:rsid w:val="00987748"/>
    <w:rsid w:val="009D0DEF"/>
    <w:rsid w:val="00A65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C29EDA"/>
  <w14:defaultImageDpi w14:val="32767"/>
  <w15:chartTrackingRefBased/>
  <w15:docId w15:val="{F6907D56-44B8-A24B-9955-03059CDE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Povall</dc:creator>
  <cp:keywords/>
  <dc:description/>
  <cp:lastModifiedBy>Lindsey Povall</cp:lastModifiedBy>
  <cp:revision>1</cp:revision>
  <dcterms:created xsi:type="dcterms:W3CDTF">2020-09-15T11:13:00Z</dcterms:created>
  <dcterms:modified xsi:type="dcterms:W3CDTF">2020-09-15T11:15:00Z</dcterms:modified>
</cp:coreProperties>
</file>